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F7FD" w14:textId="77777777" w:rsidR="00572648" w:rsidRDefault="004412FE" w:rsidP="004412FE">
      <w:pPr>
        <w:tabs>
          <w:tab w:val="left" w:pos="1985"/>
        </w:tabs>
        <w:jc w:val="center"/>
      </w:pPr>
      <w:r>
        <w:rPr>
          <w:rFonts w:ascii="Franklin Gothic Heavy" w:hAnsi="Franklin Gothic Heavy"/>
          <w:noProof/>
          <w:sz w:val="48"/>
          <w:szCs w:val="48"/>
          <w:lang w:eastAsia="sv-SE"/>
        </w:rPr>
        <w:drawing>
          <wp:inline distT="0" distB="0" distL="0" distR="0" wp14:anchorId="1DF5BE6F" wp14:editId="7797799E">
            <wp:extent cx="716280" cy="708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̈vle SS färg 2 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31B">
        <w:t xml:space="preserve"> </w:t>
      </w:r>
      <w:r w:rsidR="0055731B">
        <w:rPr>
          <w:noProof/>
          <w:lang w:eastAsia="sv-SE"/>
        </w:rPr>
        <w:drawing>
          <wp:inline distT="0" distB="0" distL="0" distR="0" wp14:anchorId="0921A5AD" wp14:editId="6ADD9A50">
            <wp:extent cx="1699146" cy="70452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lansvensa s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71" cy="7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9EAC" w14:textId="77777777" w:rsidR="00572648" w:rsidRPr="000F3F41" w:rsidRDefault="0055731B" w:rsidP="00572648">
      <w:pPr>
        <w:spacing w:before="80" w:after="0" w:line="240" w:lineRule="auto"/>
        <w:jc w:val="center"/>
        <w:rPr>
          <w:rFonts w:ascii="Franklin Gothic Demi" w:hAnsi="Franklin Gothic Demi"/>
          <w:sz w:val="32"/>
          <w:szCs w:val="32"/>
        </w:rPr>
      </w:pPr>
      <w:proofErr w:type="spellStart"/>
      <w:r>
        <w:rPr>
          <w:rFonts w:ascii="Franklin Gothic Demi" w:hAnsi="Franklin Gothic Demi"/>
          <w:sz w:val="32"/>
          <w:szCs w:val="32"/>
        </w:rPr>
        <w:t>TävlingsPM</w:t>
      </w:r>
      <w:proofErr w:type="spellEnd"/>
    </w:p>
    <w:p w14:paraId="4A34E654" w14:textId="77777777" w:rsidR="00572648" w:rsidRDefault="0055731B" w:rsidP="00572648">
      <w:pPr>
        <w:spacing w:before="80" w:after="0" w:line="240" w:lineRule="auto"/>
        <w:jc w:val="center"/>
        <w:rPr>
          <w:rFonts w:ascii="Franklin Gothic Heavy" w:hAnsi="Franklin Gothic Heavy"/>
          <w:sz w:val="36"/>
          <w:szCs w:val="36"/>
        </w:rPr>
      </w:pPr>
      <w:proofErr w:type="spellStart"/>
      <w:r>
        <w:rPr>
          <w:rFonts w:ascii="Franklin Gothic Heavy" w:hAnsi="Franklin Gothic Heavy"/>
          <w:sz w:val="36"/>
          <w:szCs w:val="36"/>
        </w:rPr>
        <w:t>Vårsimiaden</w:t>
      </w:r>
      <w:proofErr w:type="spellEnd"/>
      <w:r>
        <w:rPr>
          <w:rFonts w:ascii="Franklin Gothic Heavy" w:hAnsi="Franklin Gothic Heavy"/>
          <w:sz w:val="36"/>
          <w:szCs w:val="36"/>
        </w:rPr>
        <w:t xml:space="preserve"> </w:t>
      </w:r>
      <w:r w:rsidR="005072D3">
        <w:rPr>
          <w:rFonts w:ascii="Franklin Gothic Heavy" w:hAnsi="Franklin Gothic Heavy"/>
          <w:sz w:val="36"/>
          <w:szCs w:val="36"/>
        </w:rPr>
        <w:t xml:space="preserve">Distriktsfinal </w:t>
      </w:r>
      <w:r>
        <w:rPr>
          <w:rFonts w:ascii="Franklin Gothic Heavy" w:hAnsi="Franklin Gothic Heavy"/>
          <w:sz w:val="36"/>
          <w:szCs w:val="36"/>
        </w:rPr>
        <w:t>2018</w:t>
      </w:r>
    </w:p>
    <w:p w14:paraId="6A75070B" w14:textId="77777777" w:rsidR="0055731B" w:rsidRPr="0055731B" w:rsidRDefault="0055731B" w:rsidP="0055731B">
      <w:pPr>
        <w:spacing w:before="80" w:after="0" w:line="240" w:lineRule="auto"/>
      </w:pPr>
      <w:r>
        <w:t xml:space="preserve">Gävle </w:t>
      </w:r>
      <w:r w:rsidR="00FF7006">
        <w:t>S</w:t>
      </w:r>
      <w:r>
        <w:t>imsällskap i samarbete med Mellansvenska Simförbunde</w:t>
      </w:r>
      <w:r w:rsidR="00FF7006">
        <w:t>t</w:t>
      </w:r>
      <w:r>
        <w:t xml:space="preserve"> inbjuder samtliga föreningar i Tävlingsområde 1 till 2018 års </w:t>
      </w:r>
      <w:proofErr w:type="spellStart"/>
      <w:r w:rsidR="005072D3">
        <w:t>Vårsimiaden</w:t>
      </w:r>
      <w:proofErr w:type="spellEnd"/>
      <w:r w:rsidR="005072D3">
        <w:t xml:space="preserve"> Distriktsfinal</w:t>
      </w:r>
      <w:r>
        <w:t xml:space="preserve"> </w:t>
      </w:r>
    </w:p>
    <w:p w14:paraId="269C2BBB" w14:textId="77777777" w:rsidR="00572648" w:rsidRDefault="00572648" w:rsidP="00572648">
      <w:pPr>
        <w:tabs>
          <w:tab w:val="left" w:pos="1985"/>
        </w:tabs>
        <w:jc w:val="center"/>
      </w:pPr>
    </w:p>
    <w:p w14:paraId="50466CA4" w14:textId="77777777" w:rsidR="00572648" w:rsidRDefault="00572648" w:rsidP="00580438">
      <w:pPr>
        <w:tabs>
          <w:tab w:val="left" w:pos="1985"/>
          <w:tab w:val="left" w:pos="2268"/>
        </w:tabs>
      </w:pPr>
      <w:r w:rsidRPr="004412FE">
        <w:rPr>
          <w:b/>
        </w:rPr>
        <w:t>PLATS OCH DATUM:</w:t>
      </w:r>
      <w:r>
        <w:tab/>
        <w:t xml:space="preserve">Fjärran </w:t>
      </w:r>
      <w:proofErr w:type="spellStart"/>
      <w:r>
        <w:t>Höjderbade</w:t>
      </w:r>
      <w:r w:rsidR="0055731B">
        <w:t>t</w:t>
      </w:r>
      <w:proofErr w:type="spellEnd"/>
      <w:r w:rsidR="0055731B">
        <w:t xml:space="preserve"> lördagen den 5 maj</w:t>
      </w:r>
    </w:p>
    <w:p w14:paraId="38C2A2E6" w14:textId="77777777" w:rsidR="00572648" w:rsidRDefault="00572648" w:rsidP="00580438">
      <w:pPr>
        <w:tabs>
          <w:tab w:val="left" w:pos="1985"/>
          <w:tab w:val="left" w:pos="3119"/>
        </w:tabs>
      </w:pPr>
      <w:r w:rsidRPr="004412FE">
        <w:rPr>
          <w:b/>
        </w:rPr>
        <w:t>TIDER:</w:t>
      </w:r>
      <w:r>
        <w:t xml:space="preserve"> </w:t>
      </w:r>
      <w:r w:rsidR="00580438">
        <w:tab/>
      </w:r>
      <w:r>
        <w:t>Pass 1</w:t>
      </w:r>
      <w:r>
        <w:tab/>
      </w:r>
      <w:proofErr w:type="spellStart"/>
      <w:r>
        <w:t>Insim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9.00-9.45</w:t>
      </w:r>
      <w:r>
        <w:tab/>
        <w:t xml:space="preserve">Start </w:t>
      </w:r>
      <w:proofErr w:type="spellStart"/>
      <w:r>
        <w:t>kl</w:t>
      </w:r>
      <w:proofErr w:type="spellEnd"/>
      <w:r>
        <w:t xml:space="preserve"> 10.00</w:t>
      </w:r>
      <w:r>
        <w:br/>
      </w:r>
      <w:r>
        <w:tab/>
        <w:t>Pas</w:t>
      </w:r>
      <w:r w:rsidR="00580438">
        <w:t>s 2</w:t>
      </w:r>
      <w:r w:rsidR="00580438">
        <w:tab/>
      </w:r>
      <w:proofErr w:type="spellStart"/>
      <w:r w:rsidR="0055731B">
        <w:t>Insim</w:t>
      </w:r>
      <w:proofErr w:type="spellEnd"/>
      <w:r w:rsidR="0055731B">
        <w:t xml:space="preserve"> </w:t>
      </w:r>
      <w:proofErr w:type="spellStart"/>
      <w:r w:rsidR="0055731B">
        <w:t>kl</w:t>
      </w:r>
      <w:proofErr w:type="spellEnd"/>
      <w:r w:rsidR="0055731B">
        <w:t xml:space="preserve"> </w:t>
      </w:r>
      <w:proofErr w:type="gramStart"/>
      <w:r w:rsidR="0055731B">
        <w:t>15.00-15.45</w:t>
      </w:r>
      <w:proofErr w:type="gramEnd"/>
      <w:r w:rsidR="00580438">
        <w:t xml:space="preserve"> </w:t>
      </w:r>
      <w:r w:rsidR="00580438">
        <w:tab/>
      </w:r>
      <w:r w:rsidR="0055731B">
        <w:t xml:space="preserve">Start </w:t>
      </w:r>
      <w:proofErr w:type="spellStart"/>
      <w:r w:rsidR="0055731B">
        <w:t>kl</w:t>
      </w:r>
      <w:proofErr w:type="spellEnd"/>
      <w:r w:rsidR="0055731B">
        <w:t xml:space="preserve"> 16.00</w:t>
      </w:r>
    </w:p>
    <w:p w14:paraId="1DF02ACC" w14:textId="77777777" w:rsidR="00572648" w:rsidRDefault="0055731B" w:rsidP="00572648">
      <w:pPr>
        <w:tabs>
          <w:tab w:val="left" w:pos="1985"/>
        </w:tabs>
      </w:pPr>
      <w:r>
        <w:rPr>
          <w:b/>
        </w:rPr>
        <w:t>BASSÄNG</w:t>
      </w:r>
      <w:r w:rsidR="00572648" w:rsidRPr="004412FE">
        <w:rPr>
          <w:b/>
        </w:rPr>
        <w:t>:</w:t>
      </w:r>
      <w:r w:rsidR="00572648">
        <w:tab/>
      </w:r>
      <w:r>
        <w:t>25m bassäng</w:t>
      </w:r>
      <w:r w:rsidR="00B20F9A">
        <w:t>, 8 banor.</w:t>
      </w:r>
    </w:p>
    <w:p w14:paraId="21A69466" w14:textId="77777777" w:rsidR="00572648" w:rsidRDefault="00B20F9A" w:rsidP="004412FE">
      <w:pPr>
        <w:tabs>
          <w:tab w:val="left" w:pos="2127"/>
        </w:tabs>
        <w:ind w:left="1980" w:hanging="1980"/>
      </w:pPr>
      <w:r>
        <w:rPr>
          <w:b/>
        </w:rPr>
        <w:t>TÄVLINGSBESTÄMMELSER</w:t>
      </w:r>
      <w:r w:rsidR="00572648" w:rsidRPr="004412FE">
        <w:rPr>
          <w:b/>
        </w:rPr>
        <w:t>:</w:t>
      </w:r>
      <w:r w:rsidR="00580438">
        <w:t xml:space="preserve"> </w:t>
      </w:r>
      <w:r>
        <w:t>Samtliga grenar genomförs i direktfinaler med seedade heat och seedade banor. Ingen deltagare får starta i någon annan ålder</w:t>
      </w:r>
      <w:r w:rsidR="00FF7006">
        <w:t>s</w:t>
      </w:r>
      <w:r>
        <w:t>klass än den han/hon tillhör. Provstart ska göras före tävlingens start. I övrigt gäller Svens</w:t>
      </w:r>
      <w:r w:rsidR="00FF7006">
        <w:t>k</w:t>
      </w:r>
      <w:r>
        <w:t>a Simförbundets tävlingsbestämmelser.</w:t>
      </w:r>
    </w:p>
    <w:p w14:paraId="0E97E10D" w14:textId="77777777" w:rsidR="00572648" w:rsidRDefault="00B20F9A" w:rsidP="00572648">
      <w:pPr>
        <w:tabs>
          <w:tab w:val="left" w:pos="1985"/>
        </w:tabs>
        <w:ind w:left="1980" w:hanging="1980"/>
      </w:pPr>
      <w:r>
        <w:rPr>
          <w:b/>
        </w:rPr>
        <w:t>LAGKAPP</w:t>
      </w:r>
      <w:r w:rsidR="00572648" w:rsidRPr="004412FE">
        <w:rPr>
          <w:b/>
        </w:rPr>
        <w:t>:</w:t>
      </w:r>
      <w:r w:rsidR="00572648">
        <w:tab/>
      </w:r>
      <w:r>
        <w:t xml:space="preserve">Vid lagkapp gäller att laguppställning lämnas in via tränarappen eller </w:t>
      </w:r>
      <w:r w:rsidR="00FC0D73">
        <w:t xml:space="preserve">till </w:t>
      </w:r>
      <w:r>
        <w:t>tävlingssekretariatet senast en (1) timme före tävlingsstart för pass 1 och innan avslutat pass 2.</w:t>
      </w:r>
    </w:p>
    <w:p w14:paraId="73A17AF3" w14:textId="77777777" w:rsidR="00572648" w:rsidRDefault="00B20F9A" w:rsidP="00B20F9A">
      <w:pPr>
        <w:tabs>
          <w:tab w:val="left" w:pos="1985"/>
        </w:tabs>
        <w:ind w:left="1980" w:hanging="1980"/>
      </w:pPr>
      <w:r>
        <w:rPr>
          <w:b/>
        </w:rPr>
        <w:t>STRYKNINGAR</w:t>
      </w:r>
      <w:r w:rsidR="00572648" w:rsidRPr="004412FE">
        <w:rPr>
          <w:b/>
        </w:rPr>
        <w:t>:</w:t>
      </w:r>
      <w:r w:rsidR="00572648">
        <w:tab/>
      </w:r>
      <w:r w:rsidR="00572648">
        <w:tab/>
      </w:r>
      <w:r w:rsidRPr="003A69D1">
        <w:t xml:space="preserve">Kända strykningar utförs </w:t>
      </w:r>
      <w:r w:rsidR="00FC0D73">
        <w:t xml:space="preserve">med fördel </w:t>
      </w:r>
      <w:r w:rsidRPr="003A69D1">
        <w:t>via tränarappen fram till en timme före tävlingsstart och strykningar till pass 2 utförs innan avslutat pass 1.</w:t>
      </w:r>
    </w:p>
    <w:p w14:paraId="14F6A435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t>START:</w:t>
      </w:r>
      <w:r>
        <w:tab/>
        <w:t xml:space="preserve">Vi tillämpar hängande start i alla grenar. </w:t>
      </w:r>
    </w:p>
    <w:p w14:paraId="55063655" w14:textId="77777777" w:rsidR="00FC0D73" w:rsidRDefault="00FC0D73" w:rsidP="004412FE">
      <w:pPr>
        <w:tabs>
          <w:tab w:val="left" w:pos="1985"/>
        </w:tabs>
        <w:ind w:left="1980" w:hanging="1980"/>
        <w:rPr>
          <w:b/>
        </w:rPr>
      </w:pPr>
      <w:r>
        <w:rPr>
          <w:b/>
        </w:rPr>
        <w:t>EFTERANMÄLAN</w:t>
      </w:r>
      <w:r>
        <w:rPr>
          <w:b/>
        </w:rPr>
        <w:tab/>
      </w:r>
      <w:proofErr w:type="spellStart"/>
      <w:r w:rsidRPr="00FC0D73">
        <w:t>Efteranmälan</w:t>
      </w:r>
      <w:proofErr w:type="spellEnd"/>
      <w:r w:rsidRPr="00FC0D73">
        <w:t xml:space="preserve"> registreras i OCTO</w:t>
      </w:r>
      <w:r>
        <w:rPr>
          <w:b/>
        </w:rPr>
        <w:t xml:space="preserve"> </w:t>
      </w:r>
      <w:r w:rsidRPr="00FC0D73">
        <w:t xml:space="preserve">senast </w:t>
      </w:r>
      <w:proofErr w:type="gramStart"/>
      <w:r>
        <w:rPr>
          <w:b/>
        </w:rPr>
        <w:t>Torsdagen</w:t>
      </w:r>
      <w:proofErr w:type="gramEnd"/>
      <w:r>
        <w:rPr>
          <w:b/>
        </w:rPr>
        <w:t xml:space="preserve"> den 3 maj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12.00. </w:t>
      </w:r>
      <w:r w:rsidRPr="00FC0D73">
        <w:t>Efteranmälda simmare seedas in efter anmälningstid i mån av plats.</w:t>
      </w:r>
      <w:r>
        <w:rPr>
          <w:b/>
        </w:rPr>
        <w:t xml:space="preserve"> </w:t>
      </w:r>
    </w:p>
    <w:p w14:paraId="6A5F33BE" w14:textId="77777777" w:rsidR="00FF7006" w:rsidRDefault="00FF7006" w:rsidP="00FF7006">
      <w:pPr>
        <w:tabs>
          <w:tab w:val="left" w:pos="2268"/>
        </w:tabs>
        <w:spacing w:before="20" w:after="20" w:line="240" w:lineRule="auto"/>
        <w:ind w:left="1985" w:hanging="1985"/>
      </w:pPr>
      <w:r>
        <w:rPr>
          <w:b/>
        </w:rPr>
        <w:t>TEKNISKT MÖTE:</w:t>
      </w:r>
      <w:r>
        <w:tab/>
        <w:t xml:space="preserve">Tekniskt möte kommer att hållas före </w:t>
      </w:r>
      <w:proofErr w:type="spellStart"/>
      <w:r>
        <w:t>simpassen</w:t>
      </w:r>
      <w:proofErr w:type="spellEnd"/>
      <w:r>
        <w:t>.</w:t>
      </w:r>
    </w:p>
    <w:p w14:paraId="6150EA32" w14:textId="77777777" w:rsidR="00FF7006" w:rsidRDefault="00FF7006" w:rsidP="00FF7006">
      <w:pPr>
        <w:tabs>
          <w:tab w:val="left" w:pos="2268"/>
        </w:tabs>
        <w:spacing w:before="20" w:after="20" w:line="240" w:lineRule="auto"/>
        <w:ind w:left="1985" w:hanging="1985"/>
        <w:rPr>
          <w:b/>
        </w:rPr>
      </w:pPr>
    </w:p>
    <w:p w14:paraId="783568C3" w14:textId="77777777" w:rsidR="00FC0D73" w:rsidRPr="003A69D1" w:rsidRDefault="00FC0D73" w:rsidP="004412FE">
      <w:pPr>
        <w:tabs>
          <w:tab w:val="left" w:pos="1985"/>
        </w:tabs>
        <w:ind w:left="1980" w:hanging="1980"/>
      </w:pPr>
      <w:r>
        <w:rPr>
          <w:b/>
        </w:rPr>
        <w:t>GRENORDNING:</w:t>
      </w:r>
      <w:r>
        <w:rPr>
          <w:b/>
        </w:rPr>
        <w:tab/>
      </w:r>
      <w:r w:rsidRPr="00FC0D73">
        <w:t>Se nedan.</w:t>
      </w:r>
    </w:p>
    <w:p w14:paraId="3400F08F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t>PRISER:</w:t>
      </w:r>
      <w:r w:rsidR="004412FE">
        <w:tab/>
      </w:r>
      <w:proofErr w:type="spellStart"/>
      <w:r w:rsidR="00FC0D73">
        <w:t>Simiadenmedaljer</w:t>
      </w:r>
      <w:proofErr w:type="spellEnd"/>
      <w:r w:rsidR="00FC0D73">
        <w:t xml:space="preserve"> till placering 1-3 i varje åldersklass. </w:t>
      </w:r>
    </w:p>
    <w:p w14:paraId="23197132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t>OMBYTE:</w:t>
      </w:r>
      <w:r w:rsidR="004412FE">
        <w:tab/>
        <w:t xml:space="preserve">Sker i anvisade omklädningsrum. </w:t>
      </w:r>
      <w:proofErr w:type="gramStart"/>
      <w:r w:rsidR="004412FE">
        <w:t>Medtag</w:t>
      </w:r>
      <w:proofErr w:type="gramEnd"/>
      <w:r w:rsidR="004412FE">
        <w:t xml:space="preserve"> eget hänglås.</w:t>
      </w:r>
    </w:p>
    <w:p w14:paraId="22185D70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t>AVSIM:</w:t>
      </w:r>
      <w:r w:rsidR="004412FE">
        <w:tab/>
        <w:t xml:space="preserve">Sker i </w:t>
      </w:r>
      <w:r w:rsidR="000E201D">
        <w:t>badets undervisningsbassäng</w:t>
      </w:r>
      <w:r w:rsidR="004412FE">
        <w:t>.</w:t>
      </w:r>
    </w:p>
    <w:p w14:paraId="1BC55619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t>PARKERING:</w:t>
      </w:r>
      <w:r w:rsidR="004412FE">
        <w:tab/>
        <w:t>Finns i anslutning till badet.</w:t>
      </w:r>
      <w:r w:rsidR="00FF7006">
        <w:t xml:space="preserve"> (OBS! Parkeringen nedanför badet kostar 5 kr/</w:t>
      </w:r>
      <w:proofErr w:type="spellStart"/>
      <w:r w:rsidR="00FF7006">
        <w:t>tim</w:t>
      </w:r>
      <w:proofErr w:type="spellEnd"/>
      <w:r w:rsidR="00FF7006">
        <w:t xml:space="preserve"> </w:t>
      </w:r>
      <w:r w:rsidR="00FF7006">
        <w:tab/>
        <w:t>dygnet runt, de andra är gratis på lördagar).</w:t>
      </w:r>
    </w:p>
    <w:p w14:paraId="4FCE902E" w14:textId="77777777" w:rsidR="00F4575A" w:rsidRDefault="00F4575A" w:rsidP="000E201D">
      <w:pPr>
        <w:tabs>
          <w:tab w:val="left" w:pos="1985"/>
        </w:tabs>
        <w:ind w:left="1980" w:hanging="1980"/>
        <w:rPr>
          <w:b/>
        </w:rPr>
      </w:pPr>
      <w:r>
        <w:rPr>
          <w:b/>
        </w:rPr>
        <w:t>MAT:</w:t>
      </w:r>
      <w:r>
        <w:rPr>
          <w:b/>
        </w:rPr>
        <w:tab/>
      </w:r>
      <w:r w:rsidRPr="00F4575A">
        <w:rPr>
          <w:color w:val="000000" w:themeColor="text1"/>
        </w:rPr>
        <w:t xml:space="preserve">Lunchbuffé på Restaurang Kompassen erbjuds för 95 kr/person. </w:t>
      </w:r>
      <w:r w:rsidRPr="00F4575A">
        <w:rPr>
          <w:color w:val="000000" w:themeColor="text1"/>
        </w:rPr>
        <w:br/>
        <w:t xml:space="preserve">Beställning sker senast den 22/4 till: </w:t>
      </w:r>
      <w:hyperlink r:id="rId8" w:history="1">
        <w:r w:rsidRPr="00F4575A">
          <w:rPr>
            <w:rStyle w:val="Hyperlnk"/>
            <w:color w:val="000000" w:themeColor="text1"/>
          </w:rPr>
          <w:t>ann.floren@gmail.com</w:t>
        </w:r>
      </w:hyperlink>
      <w:r w:rsidRPr="00F4575A">
        <w:rPr>
          <w:color w:val="000000" w:themeColor="text1"/>
        </w:rPr>
        <w:t xml:space="preserve">. Kom ihåg att meddela eventuella allergier i samband med beställning. </w:t>
      </w:r>
      <w:r w:rsidRPr="00F4575A">
        <w:rPr>
          <w:color w:val="000000" w:themeColor="text1"/>
        </w:rPr>
        <w:br/>
      </w:r>
    </w:p>
    <w:p w14:paraId="7C84D0B3" w14:textId="427E1F2F" w:rsidR="00572648" w:rsidRPr="004412FE" w:rsidRDefault="00572648" w:rsidP="000E201D">
      <w:pPr>
        <w:tabs>
          <w:tab w:val="left" w:pos="1985"/>
        </w:tabs>
        <w:ind w:left="1980" w:hanging="1980"/>
        <w:rPr>
          <w:color w:val="FF0000"/>
        </w:rPr>
      </w:pPr>
      <w:r w:rsidRPr="004412FE">
        <w:rPr>
          <w:b/>
        </w:rPr>
        <w:t>FÖRSÄLJNING:</w:t>
      </w:r>
      <w:r w:rsidR="004412FE">
        <w:tab/>
      </w:r>
      <w:r w:rsidR="00FC0D73">
        <w:t>Fikaförsäljning med</w:t>
      </w:r>
      <w:r w:rsidR="004412FE" w:rsidRPr="003A69D1">
        <w:t xml:space="preserve"> kaffe, te, kalla drycker, fikabröd</w:t>
      </w:r>
      <w:r w:rsidR="000E201D" w:rsidRPr="003A69D1">
        <w:t xml:space="preserve">, </w:t>
      </w:r>
      <w:r w:rsidR="00FC0D73">
        <w:t xml:space="preserve">varma smörgåsar, hembakat, frukt och </w:t>
      </w:r>
      <w:proofErr w:type="spellStart"/>
      <w:r w:rsidR="00FC0D73">
        <w:t>smoothie</w:t>
      </w:r>
      <w:proofErr w:type="spellEnd"/>
      <w:r w:rsidR="00FC0D73">
        <w:t xml:space="preserve"> kommer att finnas i anslutning till publikentrén. </w:t>
      </w:r>
    </w:p>
    <w:p w14:paraId="0E475825" w14:textId="77777777" w:rsidR="00572648" w:rsidRDefault="00572648" w:rsidP="00572648">
      <w:pPr>
        <w:tabs>
          <w:tab w:val="left" w:pos="1985"/>
        </w:tabs>
      </w:pPr>
      <w:r w:rsidRPr="004412FE">
        <w:rPr>
          <w:b/>
        </w:rPr>
        <w:lastRenderedPageBreak/>
        <w:t>RESULTAT:</w:t>
      </w:r>
      <w:r w:rsidR="004412FE">
        <w:tab/>
        <w:t xml:space="preserve">Publiceras snarast efter varje gren på </w:t>
      </w:r>
      <w:hyperlink r:id="rId9" w:history="1">
        <w:r w:rsidR="004412FE" w:rsidRPr="004E6C24">
          <w:rPr>
            <w:rStyle w:val="Hyperlnk"/>
          </w:rPr>
          <w:t>www.livetiming.se</w:t>
        </w:r>
      </w:hyperlink>
      <w:r w:rsidR="004412FE">
        <w:br/>
      </w:r>
      <w:r w:rsidR="004412FE">
        <w:tab/>
      </w:r>
      <w:proofErr w:type="spellStart"/>
      <w:r w:rsidR="004412FE">
        <w:t>Resultatslistor</w:t>
      </w:r>
      <w:proofErr w:type="spellEnd"/>
      <w:r w:rsidR="004412FE">
        <w:t xml:space="preserve"> anslås löpande i simhallen.</w:t>
      </w:r>
    </w:p>
    <w:p w14:paraId="620D3352" w14:textId="77777777" w:rsidR="001868E4" w:rsidRDefault="005072D3" w:rsidP="001868E4">
      <w:pPr>
        <w:tabs>
          <w:tab w:val="left" w:pos="1985"/>
        </w:tabs>
        <w:ind w:left="1980" w:hanging="1980"/>
      </w:pPr>
      <w:r>
        <w:rPr>
          <w:b/>
        </w:rPr>
        <w:t>FUNKTIONÄRER</w:t>
      </w:r>
      <w:r w:rsidR="001868E4">
        <w:tab/>
        <w:t>Vi tar gärna emot funktionärshjälp från deltagande föreningar. Kontakta Anneli Guttormsson på 070-310 20 40.</w:t>
      </w:r>
    </w:p>
    <w:p w14:paraId="2F76AD40" w14:textId="77777777" w:rsidR="00FC0D73" w:rsidRDefault="00572648" w:rsidP="00580438">
      <w:pPr>
        <w:tabs>
          <w:tab w:val="left" w:pos="2268"/>
        </w:tabs>
        <w:spacing w:before="20" w:after="20" w:line="240" w:lineRule="auto"/>
        <w:ind w:left="1985" w:hanging="1985"/>
      </w:pPr>
      <w:r w:rsidRPr="004412FE">
        <w:rPr>
          <w:b/>
        </w:rPr>
        <w:t>UPPLYSNINGAR:</w:t>
      </w:r>
      <w:r w:rsidR="004412FE">
        <w:tab/>
      </w:r>
      <w:r w:rsidR="00FC0D73">
        <w:t>Tävlingsansvarig MSSF: Sven-Åke Gustafsson</w:t>
      </w:r>
    </w:p>
    <w:p w14:paraId="76E14FA1" w14:textId="77777777" w:rsidR="00FC0D73" w:rsidRPr="001868E4" w:rsidRDefault="00FC0D73" w:rsidP="00580438">
      <w:pPr>
        <w:tabs>
          <w:tab w:val="left" w:pos="2268"/>
        </w:tabs>
        <w:spacing w:before="20" w:after="20" w:line="240" w:lineRule="auto"/>
        <w:ind w:left="1985" w:hanging="1985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68E4">
        <w:rPr>
          <w:lang w:val="en-US"/>
        </w:rPr>
        <w:t xml:space="preserve">Mail: </w:t>
      </w:r>
      <w:hyperlink r:id="rId10" w:history="1">
        <w:r w:rsidRPr="001868E4">
          <w:rPr>
            <w:rStyle w:val="Hyperlnk"/>
            <w:lang w:val="en-US"/>
          </w:rPr>
          <w:t>tavling.mssf@vstm.rf.se</w:t>
        </w:r>
      </w:hyperlink>
      <w:r w:rsidR="001868E4" w:rsidRPr="001868E4">
        <w:rPr>
          <w:lang w:val="en-US"/>
        </w:rPr>
        <w:tab/>
      </w:r>
      <w:r w:rsidR="001868E4" w:rsidRPr="001868E4">
        <w:rPr>
          <w:lang w:val="en-US"/>
        </w:rPr>
        <w:tab/>
      </w:r>
      <w:r w:rsidR="001868E4" w:rsidRPr="001868E4">
        <w:rPr>
          <w:lang w:val="en-US"/>
        </w:rPr>
        <w:tab/>
        <w:t>Te</w:t>
      </w:r>
      <w:r w:rsidRPr="001868E4">
        <w:rPr>
          <w:lang w:val="en-US"/>
        </w:rPr>
        <w:t>l: 070-511 67 92</w:t>
      </w:r>
    </w:p>
    <w:p w14:paraId="3CB8DC75" w14:textId="77777777" w:rsidR="001868E4" w:rsidRDefault="00FC0D73" w:rsidP="00580438">
      <w:pPr>
        <w:tabs>
          <w:tab w:val="left" w:pos="2268"/>
        </w:tabs>
        <w:spacing w:before="20" w:after="20" w:line="240" w:lineRule="auto"/>
        <w:ind w:left="1985" w:hanging="1985"/>
      </w:pPr>
      <w:r w:rsidRPr="001868E4">
        <w:rPr>
          <w:lang w:val="en-US"/>
        </w:rPr>
        <w:tab/>
      </w:r>
      <w:r w:rsidR="001868E4" w:rsidRPr="001868E4">
        <w:t>Gävle SS:</w:t>
      </w:r>
      <w:r w:rsidR="001868E4" w:rsidRPr="001868E4">
        <w:tab/>
      </w:r>
      <w:r w:rsidR="001868E4">
        <w:t>Ove Engberg</w:t>
      </w:r>
    </w:p>
    <w:p w14:paraId="1AEE4FD8" w14:textId="77777777" w:rsidR="001868E4" w:rsidRPr="005072D3" w:rsidRDefault="001868E4" w:rsidP="00580438">
      <w:pPr>
        <w:tabs>
          <w:tab w:val="left" w:pos="2268"/>
        </w:tabs>
        <w:spacing w:before="20" w:after="20" w:line="240" w:lineRule="auto"/>
        <w:ind w:left="1985" w:hanging="1985"/>
        <w:rPr>
          <w:lang w:val="en-US"/>
        </w:rPr>
      </w:pPr>
      <w:r>
        <w:tab/>
      </w:r>
      <w:r>
        <w:tab/>
      </w:r>
      <w:r>
        <w:tab/>
      </w:r>
      <w:r w:rsidRPr="005072D3">
        <w:rPr>
          <w:lang w:val="en-US"/>
        </w:rPr>
        <w:t xml:space="preserve">Mail: </w:t>
      </w:r>
      <w:hyperlink r:id="rId11" w:history="1">
        <w:r w:rsidRPr="005072D3">
          <w:rPr>
            <w:lang w:val="en-US"/>
          </w:rPr>
          <w:t>gavle.ss@gavlenet.se</w:t>
        </w:r>
      </w:hyperlink>
    </w:p>
    <w:p w14:paraId="4379D50E" w14:textId="77777777" w:rsidR="001868E4" w:rsidRDefault="001868E4" w:rsidP="00580438">
      <w:pPr>
        <w:tabs>
          <w:tab w:val="left" w:pos="2268"/>
        </w:tabs>
        <w:spacing w:before="20" w:after="20" w:line="240" w:lineRule="auto"/>
        <w:ind w:left="1985" w:hanging="1985"/>
        <w:rPr>
          <w:lang w:val="en-US"/>
        </w:rPr>
      </w:pPr>
      <w:r w:rsidRPr="005072D3">
        <w:rPr>
          <w:lang w:val="en-US"/>
        </w:rPr>
        <w:tab/>
      </w:r>
      <w:r w:rsidRPr="005072D3">
        <w:rPr>
          <w:lang w:val="en-US"/>
        </w:rPr>
        <w:tab/>
      </w:r>
      <w:r w:rsidRPr="005072D3">
        <w:rPr>
          <w:lang w:val="en-US"/>
        </w:rPr>
        <w:tab/>
        <w:t xml:space="preserve">Tel: </w:t>
      </w:r>
      <w:r w:rsidR="004412FE" w:rsidRPr="005072D3">
        <w:rPr>
          <w:lang w:val="en-US"/>
        </w:rPr>
        <w:t>026-68 57 69, 073-828</w:t>
      </w:r>
      <w:r w:rsidR="005072D3" w:rsidRPr="005072D3">
        <w:rPr>
          <w:lang w:val="en-US"/>
        </w:rPr>
        <w:t xml:space="preserve"> </w:t>
      </w:r>
      <w:r w:rsidR="004412FE" w:rsidRPr="005072D3">
        <w:rPr>
          <w:lang w:val="en-US"/>
        </w:rPr>
        <w:t>76</w:t>
      </w:r>
      <w:r w:rsidR="005072D3" w:rsidRPr="005072D3">
        <w:rPr>
          <w:lang w:val="en-US"/>
        </w:rPr>
        <w:t xml:space="preserve"> </w:t>
      </w:r>
      <w:r w:rsidR="004412FE" w:rsidRPr="005072D3">
        <w:rPr>
          <w:lang w:val="en-US"/>
        </w:rPr>
        <w:t xml:space="preserve">09 </w:t>
      </w:r>
    </w:p>
    <w:p w14:paraId="756F4913" w14:textId="77777777" w:rsidR="00F4575A" w:rsidRDefault="00F4575A" w:rsidP="005072D3">
      <w:pPr>
        <w:rPr>
          <w:b/>
        </w:rPr>
      </w:pPr>
    </w:p>
    <w:p w14:paraId="49535437" w14:textId="77777777" w:rsidR="00F4575A" w:rsidRDefault="00F4575A" w:rsidP="005072D3">
      <w:pPr>
        <w:rPr>
          <w:b/>
        </w:rPr>
      </w:pPr>
    </w:p>
    <w:p w14:paraId="1CD294A1" w14:textId="77777777" w:rsidR="00F4575A" w:rsidRDefault="00F4575A" w:rsidP="005072D3">
      <w:pPr>
        <w:rPr>
          <w:b/>
        </w:rPr>
      </w:pPr>
    </w:p>
    <w:p w14:paraId="559CA560" w14:textId="77777777" w:rsidR="00F4575A" w:rsidRDefault="00F4575A" w:rsidP="005072D3">
      <w:pPr>
        <w:rPr>
          <w:b/>
        </w:rPr>
      </w:pPr>
    </w:p>
    <w:p w14:paraId="75813940" w14:textId="77777777" w:rsidR="00F4575A" w:rsidRDefault="00F4575A" w:rsidP="005072D3">
      <w:pPr>
        <w:rPr>
          <w:b/>
        </w:rPr>
      </w:pPr>
    </w:p>
    <w:p w14:paraId="797E433C" w14:textId="77777777" w:rsidR="00F4575A" w:rsidRDefault="00F4575A" w:rsidP="005072D3">
      <w:pPr>
        <w:rPr>
          <w:b/>
        </w:rPr>
      </w:pPr>
    </w:p>
    <w:p w14:paraId="7BE63FB7" w14:textId="77777777" w:rsidR="00F4575A" w:rsidRDefault="00F4575A" w:rsidP="005072D3">
      <w:pPr>
        <w:rPr>
          <w:b/>
        </w:rPr>
      </w:pPr>
    </w:p>
    <w:p w14:paraId="4B27577A" w14:textId="77777777" w:rsidR="00F4575A" w:rsidRDefault="00F4575A" w:rsidP="005072D3">
      <w:pPr>
        <w:rPr>
          <w:b/>
        </w:rPr>
      </w:pPr>
    </w:p>
    <w:p w14:paraId="3F53B0DF" w14:textId="77777777" w:rsidR="00F4575A" w:rsidRDefault="00F4575A" w:rsidP="005072D3">
      <w:pPr>
        <w:rPr>
          <w:b/>
        </w:rPr>
      </w:pPr>
    </w:p>
    <w:p w14:paraId="08B534C8" w14:textId="77777777" w:rsidR="00F4575A" w:rsidRDefault="00F4575A" w:rsidP="005072D3">
      <w:pPr>
        <w:rPr>
          <w:b/>
        </w:rPr>
      </w:pPr>
    </w:p>
    <w:p w14:paraId="2AB68100" w14:textId="77777777" w:rsidR="00F4575A" w:rsidRDefault="00F4575A" w:rsidP="005072D3">
      <w:pPr>
        <w:rPr>
          <w:b/>
        </w:rPr>
      </w:pPr>
    </w:p>
    <w:p w14:paraId="367F9426" w14:textId="77777777" w:rsidR="00F4575A" w:rsidRDefault="00F4575A" w:rsidP="005072D3">
      <w:pPr>
        <w:rPr>
          <w:b/>
        </w:rPr>
      </w:pPr>
    </w:p>
    <w:p w14:paraId="576343A7" w14:textId="77777777" w:rsidR="00F4575A" w:rsidRDefault="00F4575A" w:rsidP="005072D3">
      <w:pPr>
        <w:rPr>
          <w:b/>
        </w:rPr>
      </w:pPr>
    </w:p>
    <w:p w14:paraId="1627534F" w14:textId="77777777" w:rsidR="00F4575A" w:rsidRDefault="00F4575A" w:rsidP="005072D3">
      <w:pPr>
        <w:rPr>
          <w:b/>
        </w:rPr>
      </w:pPr>
    </w:p>
    <w:p w14:paraId="7DB3B7EA" w14:textId="77777777" w:rsidR="00F4575A" w:rsidRDefault="00F4575A" w:rsidP="005072D3">
      <w:pPr>
        <w:rPr>
          <w:b/>
        </w:rPr>
      </w:pPr>
    </w:p>
    <w:p w14:paraId="72A39161" w14:textId="77777777" w:rsidR="00F4575A" w:rsidRDefault="00F4575A" w:rsidP="005072D3">
      <w:pPr>
        <w:rPr>
          <w:b/>
        </w:rPr>
      </w:pPr>
    </w:p>
    <w:p w14:paraId="080D1C5F" w14:textId="77777777" w:rsidR="00F4575A" w:rsidRDefault="00F4575A" w:rsidP="005072D3">
      <w:pPr>
        <w:rPr>
          <w:b/>
        </w:rPr>
      </w:pPr>
    </w:p>
    <w:p w14:paraId="7A060BCD" w14:textId="77777777" w:rsidR="00F4575A" w:rsidRDefault="00F4575A" w:rsidP="005072D3">
      <w:pPr>
        <w:rPr>
          <w:b/>
        </w:rPr>
      </w:pPr>
    </w:p>
    <w:p w14:paraId="54FFA684" w14:textId="77777777" w:rsidR="00F4575A" w:rsidRDefault="00F4575A" w:rsidP="005072D3">
      <w:pPr>
        <w:rPr>
          <w:b/>
        </w:rPr>
      </w:pPr>
    </w:p>
    <w:p w14:paraId="6EA3F748" w14:textId="77777777" w:rsidR="00F4575A" w:rsidRDefault="00F4575A" w:rsidP="005072D3">
      <w:pPr>
        <w:rPr>
          <w:b/>
        </w:rPr>
      </w:pPr>
    </w:p>
    <w:p w14:paraId="2352837D" w14:textId="77777777" w:rsidR="00F4575A" w:rsidRDefault="00F4575A" w:rsidP="005072D3">
      <w:pPr>
        <w:rPr>
          <w:b/>
        </w:rPr>
      </w:pPr>
    </w:p>
    <w:p w14:paraId="2F8B0F7A" w14:textId="77777777" w:rsidR="00F4575A" w:rsidRDefault="00F4575A" w:rsidP="005072D3">
      <w:pPr>
        <w:rPr>
          <w:b/>
        </w:rPr>
      </w:pPr>
    </w:p>
    <w:p w14:paraId="04DD9696" w14:textId="77777777" w:rsidR="00F4575A" w:rsidRDefault="00F4575A" w:rsidP="005072D3">
      <w:pPr>
        <w:rPr>
          <w:b/>
        </w:rPr>
      </w:pPr>
    </w:p>
    <w:p w14:paraId="43E6B51C" w14:textId="77777777" w:rsidR="00F4575A" w:rsidRDefault="00F4575A" w:rsidP="005072D3">
      <w:pPr>
        <w:rPr>
          <w:b/>
        </w:rPr>
      </w:pPr>
    </w:p>
    <w:p w14:paraId="04BECAFE" w14:textId="77777777" w:rsidR="00F4575A" w:rsidRDefault="00F4575A" w:rsidP="005072D3">
      <w:pPr>
        <w:rPr>
          <w:b/>
        </w:rPr>
      </w:pPr>
    </w:p>
    <w:p w14:paraId="33EF4DC8" w14:textId="77777777" w:rsidR="005072D3" w:rsidRDefault="005072D3" w:rsidP="005072D3">
      <w:pPr>
        <w:rPr>
          <w:b/>
        </w:rPr>
      </w:pPr>
      <w:r w:rsidRPr="004B0B04">
        <w:rPr>
          <w:b/>
        </w:rPr>
        <w:lastRenderedPageBreak/>
        <w:t>Individuellt:</w:t>
      </w:r>
    </w:p>
    <w:tbl>
      <w:tblPr>
        <w:tblStyle w:val="Rutntstabell5mrkdekorfrg5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5"/>
        <w:gridCol w:w="1295"/>
        <w:gridCol w:w="1295"/>
        <w:gridCol w:w="1295"/>
      </w:tblGrid>
      <w:tr w:rsidR="005072D3" w14:paraId="61682BF5" w14:textId="77777777" w:rsidTr="00CF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E87C75F" w14:textId="77777777" w:rsidR="005072D3" w:rsidRDefault="005072D3" w:rsidP="00CF2CC8">
            <w:r>
              <w:t>Klass</w:t>
            </w:r>
          </w:p>
        </w:tc>
        <w:tc>
          <w:tcPr>
            <w:tcW w:w="1294" w:type="dxa"/>
          </w:tcPr>
          <w:p w14:paraId="39F87FEC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Född</w:t>
            </w:r>
          </w:p>
        </w:tc>
        <w:tc>
          <w:tcPr>
            <w:tcW w:w="1294" w:type="dxa"/>
          </w:tcPr>
          <w:p w14:paraId="0D5056AE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Frisim</w:t>
            </w:r>
          </w:p>
        </w:tc>
        <w:tc>
          <w:tcPr>
            <w:tcW w:w="1295" w:type="dxa"/>
          </w:tcPr>
          <w:p w14:paraId="5E1A11CC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Ryggsim</w:t>
            </w:r>
          </w:p>
        </w:tc>
        <w:tc>
          <w:tcPr>
            <w:tcW w:w="1295" w:type="dxa"/>
          </w:tcPr>
          <w:p w14:paraId="2929AEFB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Bröstsim</w:t>
            </w:r>
          </w:p>
        </w:tc>
        <w:tc>
          <w:tcPr>
            <w:tcW w:w="1295" w:type="dxa"/>
          </w:tcPr>
          <w:p w14:paraId="3F2A8DEE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Fjärilsim</w:t>
            </w:r>
          </w:p>
        </w:tc>
        <w:tc>
          <w:tcPr>
            <w:tcW w:w="1295" w:type="dxa"/>
          </w:tcPr>
          <w:p w14:paraId="5E93A685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Medley</w:t>
            </w:r>
          </w:p>
        </w:tc>
      </w:tr>
      <w:tr w:rsidR="005072D3" w14:paraId="47520AE5" w14:textId="77777777" w:rsidTr="00CF2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46B4891" w14:textId="77777777" w:rsidR="005072D3" w:rsidRDefault="005072D3" w:rsidP="00CF2CC8">
            <w:r>
              <w:t>10 år och yngre</w:t>
            </w:r>
          </w:p>
        </w:tc>
        <w:tc>
          <w:tcPr>
            <w:tcW w:w="1294" w:type="dxa"/>
          </w:tcPr>
          <w:p w14:paraId="52CBD876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 och yngre</w:t>
            </w:r>
          </w:p>
        </w:tc>
        <w:tc>
          <w:tcPr>
            <w:tcW w:w="1294" w:type="dxa"/>
          </w:tcPr>
          <w:p w14:paraId="713C1562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290D4DBC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7E6BE5F5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0C61DED8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25m</w:t>
            </w:r>
          </w:p>
        </w:tc>
        <w:tc>
          <w:tcPr>
            <w:tcW w:w="1295" w:type="dxa"/>
          </w:tcPr>
          <w:p w14:paraId="21AEBB3E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</w:tr>
      <w:tr w:rsidR="005072D3" w14:paraId="4652FAC2" w14:textId="77777777" w:rsidTr="00CF2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178D712" w14:textId="77777777" w:rsidR="005072D3" w:rsidRDefault="005072D3" w:rsidP="00CF2CC8">
            <w:r>
              <w:t>11 år</w:t>
            </w:r>
          </w:p>
        </w:tc>
        <w:tc>
          <w:tcPr>
            <w:tcW w:w="1294" w:type="dxa"/>
          </w:tcPr>
          <w:p w14:paraId="03DFAC41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294" w:type="dxa"/>
          </w:tcPr>
          <w:p w14:paraId="36DFDD81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454177ED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7BA2A5AC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29BAAAE0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295" w:type="dxa"/>
          </w:tcPr>
          <w:p w14:paraId="793A22B9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</w:tr>
      <w:tr w:rsidR="005072D3" w14:paraId="7CFA8785" w14:textId="77777777" w:rsidTr="00CF2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86ABF83" w14:textId="77777777" w:rsidR="005072D3" w:rsidRDefault="005072D3" w:rsidP="00CF2CC8">
            <w:r>
              <w:t>12 år</w:t>
            </w:r>
          </w:p>
        </w:tc>
        <w:tc>
          <w:tcPr>
            <w:tcW w:w="1294" w:type="dxa"/>
          </w:tcPr>
          <w:p w14:paraId="3241F908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294" w:type="dxa"/>
          </w:tcPr>
          <w:p w14:paraId="27FB65E0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  <w:r>
              <w:br/>
              <w:t>200m</w:t>
            </w:r>
          </w:p>
        </w:tc>
        <w:tc>
          <w:tcPr>
            <w:tcW w:w="1295" w:type="dxa"/>
          </w:tcPr>
          <w:p w14:paraId="727FFE2A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33468F83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34FC70FA" w14:textId="287950F6" w:rsidR="005072D3" w:rsidRDefault="006B30BA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bookmarkStart w:id="0" w:name="_GoBack"/>
            <w:bookmarkEnd w:id="0"/>
            <w:r w:rsidR="005072D3">
              <w:t>0m</w:t>
            </w:r>
          </w:p>
        </w:tc>
        <w:tc>
          <w:tcPr>
            <w:tcW w:w="1295" w:type="dxa"/>
          </w:tcPr>
          <w:p w14:paraId="5386FF3C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</w:tr>
      <w:tr w:rsidR="005072D3" w14:paraId="134D3258" w14:textId="77777777" w:rsidTr="00CF2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22DFAA5" w14:textId="77777777" w:rsidR="005072D3" w:rsidRDefault="005072D3" w:rsidP="00CF2CC8">
            <w:r>
              <w:t>13 år</w:t>
            </w:r>
          </w:p>
        </w:tc>
        <w:tc>
          <w:tcPr>
            <w:tcW w:w="1294" w:type="dxa"/>
          </w:tcPr>
          <w:p w14:paraId="28F55333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294" w:type="dxa"/>
          </w:tcPr>
          <w:p w14:paraId="66859B66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  <w:r>
              <w:br/>
              <w:t>400m</w:t>
            </w:r>
          </w:p>
        </w:tc>
        <w:tc>
          <w:tcPr>
            <w:tcW w:w="1295" w:type="dxa"/>
          </w:tcPr>
          <w:p w14:paraId="2EA78A06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6C66C638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95" w:type="dxa"/>
          </w:tcPr>
          <w:p w14:paraId="3DCF3B78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295" w:type="dxa"/>
          </w:tcPr>
          <w:p w14:paraId="52293E70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200m</w:t>
            </w:r>
          </w:p>
        </w:tc>
      </w:tr>
    </w:tbl>
    <w:p w14:paraId="4216398C" w14:textId="77777777" w:rsidR="005072D3" w:rsidRDefault="005072D3" w:rsidP="005072D3">
      <w:pPr>
        <w:rPr>
          <w:b/>
        </w:rPr>
      </w:pPr>
      <w:r>
        <w:rPr>
          <w:b/>
        </w:rPr>
        <w:t>Lagkapper:</w:t>
      </w:r>
    </w:p>
    <w:tbl>
      <w:tblPr>
        <w:tblStyle w:val="Rutntstabell5mrkdekorfrg5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5072D3" w14:paraId="0A4BA669" w14:textId="77777777" w:rsidTr="00CF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9AA88CC" w14:textId="77777777" w:rsidR="005072D3" w:rsidRDefault="005072D3" w:rsidP="00CF2CC8">
            <w:r>
              <w:t>Klass</w:t>
            </w:r>
          </w:p>
        </w:tc>
        <w:tc>
          <w:tcPr>
            <w:tcW w:w="2265" w:type="dxa"/>
          </w:tcPr>
          <w:p w14:paraId="4E4EEB40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Född</w:t>
            </w:r>
          </w:p>
        </w:tc>
        <w:tc>
          <w:tcPr>
            <w:tcW w:w="2266" w:type="dxa"/>
          </w:tcPr>
          <w:p w14:paraId="44A3DABB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Frisim</w:t>
            </w:r>
          </w:p>
        </w:tc>
        <w:tc>
          <w:tcPr>
            <w:tcW w:w="2266" w:type="dxa"/>
          </w:tcPr>
          <w:p w14:paraId="5D0B01A9" w14:textId="77777777" w:rsidR="005072D3" w:rsidRDefault="005072D3" w:rsidP="00CF2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Medley</w:t>
            </w:r>
          </w:p>
        </w:tc>
      </w:tr>
      <w:tr w:rsidR="005072D3" w14:paraId="752A822E" w14:textId="77777777" w:rsidTr="00CF2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33BC0D8" w14:textId="77777777" w:rsidR="005072D3" w:rsidRDefault="005072D3" w:rsidP="00CF2CC8">
            <w:r>
              <w:t>11 år och yngre</w:t>
            </w:r>
            <w:r>
              <w:br/>
              <w:t>Pojkar</w:t>
            </w:r>
            <w:r>
              <w:br/>
              <w:t>Flickor</w:t>
            </w:r>
            <w:r>
              <w:br/>
              <w:t>Mixed</w:t>
            </w:r>
          </w:p>
        </w:tc>
        <w:tc>
          <w:tcPr>
            <w:tcW w:w="2265" w:type="dxa"/>
          </w:tcPr>
          <w:p w14:paraId="7661E8DF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 och yngre</w:t>
            </w:r>
          </w:p>
        </w:tc>
        <w:tc>
          <w:tcPr>
            <w:tcW w:w="2266" w:type="dxa"/>
          </w:tcPr>
          <w:p w14:paraId="252F9B04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</w:r>
            <w:proofErr w:type="spellStart"/>
            <w:r>
              <w:t>4x50m</w:t>
            </w:r>
            <w:proofErr w:type="spellEnd"/>
            <w:r>
              <w:br/>
            </w:r>
            <w:proofErr w:type="spellStart"/>
            <w:r>
              <w:t>4x50m</w:t>
            </w:r>
            <w:proofErr w:type="spellEnd"/>
          </w:p>
        </w:tc>
        <w:tc>
          <w:tcPr>
            <w:tcW w:w="2266" w:type="dxa"/>
          </w:tcPr>
          <w:p w14:paraId="2E5AA06D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</w:r>
            <w:proofErr w:type="spellStart"/>
            <w:r>
              <w:t>4x50m</w:t>
            </w:r>
            <w:proofErr w:type="spellEnd"/>
          </w:p>
          <w:p w14:paraId="65C9435F" w14:textId="77777777" w:rsidR="005072D3" w:rsidRDefault="005072D3" w:rsidP="00CF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</w:tr>
      <w:tr w:rsidR="005072D3" w14:paraId="38705B35" w14:textId="77777777" w:rsidTr="00CF2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D10369" w14:textId="77777777" w:rsidR="005072D3" w:rsidRDefault="005072D3" w:rsidP="00CF2CC8">
            <w:r>
              <w:t>12-13 år</w:t>
            </w:r>
            <w:r>
              <w:br/>
              <w:t>Pojkar</w:t>
            </w:r>
            <w:r>
              <w:br/>
            </w:r>
            <w:r>
              <w:br/>
              <w:t>Flickor</w:t>
            </w:r>
            <w:r>
              <w:br/>
            </w:r>
            <w:r>
              <w:br/>
              <w:t>Mixed (Två flickor och två pojkar)</w:t>
            </w:r>
            <w:r>
              <w:br/>
            </w:r>
          </w:p>
        </w:tc>
        <w:tc>
          <w:tcPr>
            <w:tcW w:w="2265" w:type="dxa"/>
          </w:tcPr>
          <w:p w14:paraId="3F7CD825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2006-2005</w:t>
            </w:r>
          </w:p>
        </w:tc>
        <w:tc>
          <w:tcPr>
            <w:tcW w:w="2266" w:type="dxa"/>
          </w:tcPr>
          <w:p w14:paraId="337CC6CE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</w:p>
        </w:tc>
        <w:tc>
          <w:tcPr>
            <w:tcW w:w="2266" w:type="dxa"/>
          </w:tcPr>
          <w:p w14:paraId="54E38BA0" w14:textId="77777777" w:rsidR="005072D3" w:rsidRDefault="005072D3" w:rsidP="00CF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>4x100m</w:t>
            </w:r>
            <w:r>
              <w:br/>
              <w:t>4x50m</w:t>
            </w:r>
            <w:r>
              <w:br/>
              <w:t xml:space="preserve">4x100m </w:t>
            </w:r>
          </w:p>
        </w:tc>
      </w:tr>
    </w:tbl>
    <w:p w14:paraId="2ED08BC8" w14:textId="77777777" w:rsidR="004412FE" w:rsidRPr="005072D3" w:rsidRDefault="001868E4" w:rsidP="00580438">
      <w:pPr>
        <w:tabs>
          <w:tab w:val="left" w:pos="2268"/>
        </w:tabs>
        <w:spacing w:before="20" w:after="20" w:line="240" w:lineRule="auto"/>
        <w:ind w:left="1985" w:hanging="1985"/>
      </w:pPr>
      <w:r w:rsidRPr="005072D3">
        <w:tab/>
      </w:r>
      <w:r w:rsidRPr="005072D3">
        <w:tab/>
      </w:r>
      <w:r w:rsidRPr="005072D3">
        <w:tab/>
      </w:r>
    </w:p>
    <w:p w14:paraId="118F48BB" w14:textId="77777777" w:rsidR="001868E4" w:rsidRPr="005072D3" w:rsidRDefault="001868E4" w:rsidP="001868E4">
      <w:pPr>
        <w:rPr>
          <w:b/>
        </w:rPr>
      </w:pPr>
      <w:r w:rsidRPr="005072D3">
        <w:rPr>
          <w:b/>
        </w:rPr>
        <w:t xml:space="preserve">Gren Pass 1 </w:t>
      </w:r>
      <w:r w:rsidRPr="005072D3">
        <w:rPr>
          <w:b/>
        </w:rPr>
        <w:tab/>
      </w:r>
      <w:r w:rsidRPr="005072D3">
        <w:rPr>
          <w:b/>
        </w:rPr>
        <w:tab/>
      </w:r>
      <w:r w:rsidRPr="005072D3">
        <w:rPr>
          <w:b/>
        </w:rPr>
        <w:tab/>
        <w:t>Gren Pass 2</w:t>
      </w:r>
    </w:p>
    <w:p w14:paraId="40E5F5F1" w14:textId="77777777" w:rsidR="001868E4" w:rsidRPr="001868E4" w:rsidRDefault="001868E4" w:rsidP="001868E4">
      <w:pPr>
        <w:spacing w:after="0"/>
      </w:pPr>
      <w:r w:rsidRPr="001868E4">
        <w:t xml:space="preserve">1 4x100m frisim mixed 12-13 år </w:t>
      </w:r>
      <w:r w:rsidRPr="001868E4">
        <w:tab/>
      </w:r>
      <w:r w:rsidRPr="001868E4">
        <w:tab/>
        <w:t>19 4x100m medley mixed 12-13 år</w:t>
      </w:r>
    </w:p>
    <w:p w14:paraId="5118E761" w14:textId="77777777" w:rsidR="001868E4" w:rsidRPr="001868E4" w:rsidRDefault="001868E4" w:rsidP="001868E4">
      <w:pPr>
        <w:spacing w:after="0"/>
      </w:pPr>
      <w:r w:rsidRPr="001868E4">
        <w:t xml:space="preserve">2 4x50m frisim mixed 11 år och yngre </w:t>
      </w:r>
      <w:r w:rsidRPr="001868E4">
        <w:tab/>
      </w:r>
      <w:r>
        <w:tab/>
      </w:r>
      <w:r w:rsidRPr="001868E4">
        <w:t xml:space="preserve">20 4x50m medley mixed 11 år </w:t>
      </w:r>
      <w:proofErr w:type="spellStart"/>
      <w:r w:rsidRPr="001868E4">
        <w:t>oy</w:t>
      </w:r>
      <w:proofErr w:type="spellEnd"/>
    </w:p>
    <w:p w14:paraId="4371635B" w14:textId="77777777" w:rsidR="001868E4" w:rsidRPr="001868E4" w:rsidRDefault="001868E4" w:rsidP="001868E4">
      <w:pPr>
        <w:spacing w:after="0"/>
      </w:pPr>
      <w:r w:rsidRPr="001868E4">
        <w:t xml:space="preserve">3 200 m medley flickor 12-13 år </w:t>
      </w:r>
      <w:r w:rsidRPr="001868E4">
        <w:tab/>
      </w:r>
      <w:r w:rsidRPr="001868E4">
        <w:tab/>
        <w:t>21 400 m frisim flickor 13 år</w:t>
      </w:r>
    </w:p>
    <w:p w14:paraId="6FFD8235" w14:textId="77777777" w:rsidR="001868E4" w:rsidRPr="001868E4" w:rsidRDefault="001868E4" w:rsidP="001868E4">
      <w:pPr>
        <w:spacing w:after="0"/>
      </w:pPr>
      <w:r w:rsidRPr="001868E4">
        <w:t xml:space="preserve">4 200 m medley pojkar 12-13 år </w:t>
      </w:r>
      <w:r w:rsidRPr="001868E4">
        <w:tab/>
      </w:r>
      <w:r w:rsidRPr="001868E4">
        <w:tab/>
        <w:t>22 400 m frisim pojkar 13 år</w:t>
      </w:r>
    </w:p>
    <w:p w14:paraId="6B791786" w14:textId="77777777" w:rsidR="001868E4" w:rsidRPr="001868E4" w:rsidRDefault="001868E4" w:rsidP="001868E4">
      <w:pPr>
        <w:spacing w:after="0"/>
      </w:pPr>
      <w:r w:rsidRPr="001868E4">
        <w:t xml:space="preserve">5 100 m medley flickor 11 år och yngre </w:t>
      </w:r>
      <w:r w:rsidRPr="001868E4">
        <w:tab/>
      </w:r>
      <w:r>
        <w:tab/>
      </w:r>
      <w:r w:rsidRPr="001868E4">
        <w:t>23 200 m frisim flickor 12 år</w:t>
      </w:r>
    </w:p>
    <w:p w14:paraId="1F885BA7" w14:textId="77777777" w:rsidR="001868E4" w:rsidRDefault="001868E4" w:rsidP="001868E4">
      <w:pPr>
        <w:spacing w:after="0"/>
      </w:pPr>
      <w:r w:rsidRPr="001868E4">
        <w:t xml:space="preserve">6 100 m medley pojkar 11 år och yngre </w:t>
      </w:r>
      <w:r w:rsidRPr="001868E4">
        <w:tab/>
      </w:r>
      <w:r>
        <w:tab/>
      </w:r>
      <w:r w:rsidRPr="001868E4">
        <w:t>24 200 m frisim pojkar 12 år</w:t>
      </w:r>
    </w:p>
    <w:p w14:paraId="4D30E5C4" w14:textId="77777777" w:rsidR="001868E4" w:rsidRPr="005072D3" w:rsidRDefault="001868E4" w:rsidP="001868E4">
      <w:pPr>
        <w:spacing w:after="0"/>
        <w:rPr>
          <w:b/>
        </w:rPr>
      </w:pPr>
      <w:r w:rsidRPr="005072D3">
        <w:rPr>
          <w:b/>
        </w:rPr>
        <w:t>Prisutdelning gren 1 – 6</w:t>
      </w:r>
      <w:r w:rsidRPr="005072D3">
        <w:rPr>
          <w:b/>
        </w:rPr>
        <w:tab/>
      </w:r>
      <w:r w:rsidRPr="005072D3">
        <w:rPr>
          <w:b/>
        </w:rPr>
        <w:tab/>
        <w:t>Prisutdelning gren 19 – 24</w:t>
      </w:r>
    </w:p>
    <w:p w14:paraId="67EB70B5" w14:textId="77777777" w:rsidR="001868E4" w:rsidRPr="001868E4" w:rsidRDefault="001868E4" w:rsidP="001868E4">
      <w:pPr>
        <w:spacing w:after="0"/>
      </w:pPr>
      <w:r w:rsidRPr="001868E4">
        <w:t>7 100 m bröstsim flickor 11-13 år</w:t>
      </w:r>
      <w:r w:rsidRPr="001868E4">
        <w:tab/>
      </w:r>
      <w:r w:rsidRPr="001868E4">
        <w:tab/>
        <w:t>25 100 m fjärilsim flickor 12-13 år</w:t>
      </w:r>
    </w:p>
    <w:p w14:paraId="4E4FCE28" w14:textId="77777777" w:rsidR="001868E4" w:rsidRPr="001868E4" w:rsidRDefault="001868E4" w:rsidP="001868E4">
      <w:pPr>
        <w:spacing w:after="0"/>
      </w:pPr>
      <w:r w:rsidRPr="001868E4">
        <w:t xml:space="preserve">8 100 m bröstsim pojkar 11-13 år </w:t>
      </w:r>
      <w:r w:rsidRPr="001868E4">
        <w:tab/>
      </w:r>
      <w:r w:rsidRPr="001868E4">
        <w:tab/>
        <w:t>26 100 m fjärilsim pojkar 12-13 år</w:t>
      </w:r>
    </w:p>
    <w:p w14:paraId="66A4BEC7" w14:textId="77777777" w:rsidR="001868E4" w:rsidRPr="001868E4" w:rsidRDefault="001868E4" w:rsidP="001868E4">
      <w:pPr>
        <w:spacing w:after="0"/>
      </w:pPr>
      <w:r w:rsidRPr="001868E4">
        <w:t xml:space="preserve">9 50 m bröstsim flickor 10 år och yngre </w:t>
      </w:r>
      <w:r w:rsidRPr="001868E4">
        <w:tab/>
      </w:r>
      <w:r>
        <w:tab/>
      </w:r>
      <w:r w:rsidRPr="001868E4">
        <w:t>27 50 m fjärilsim flickor 11 år</w:t>
      </w:r>
    </w:p>
    <w:p w14:paraId="5937C7DC" w14:textId="77777777" w:rsidR="001868E4" w:rsidRPr="001868E4" w:rsidRDefault="001868E4" w:rsidP="001868E4">
      <w:pPr>
        <w:spacing w:after="0"/>
      </w:pPr>
      <w:r w:rsidRPr="001868E4">
        <w:t xml:space="preserve">10 50 m bröstsim pojkar 10 år och yngre </w:t>
      </w:r>
      <w:r w:rsidRPr="001868E4">
        <w:tab/>
      </w:r>
      <w:r>
        <w:tab/>
      </w:r>
      <w:r w:rsidRPr="001868E4">
        <w:t>28 50 m fjärilsim pojkar 11 år</w:t>
      </w:r>
    </w:p>
    <w:p w14:paraId="4BFB2E85" w14:textId="77777777" w:rsidR="001868E4" w:rsidRPr="001868E4" w:rsidRDefault="001868E4" w:rsidP="001868E4">
      <w:pPr>
        <w:spacing w:after="0"/>
      </w:pPr>
      <w:r w:rsidRPr="001868E4">
        <w:t xml:space="preserve">11 100 m frisim flickor 11-13 år </w:t>
      </w:r>
      <w:r w:rsidRPr="001868E4">
        <w:tab/>
      </w:r>
      <w:r w:rsidRPr="001868E4">
        <w:tab/>
        <w:t xml:space="preserve">29 25 m fjärilsim flickor 10 år </w:t>
      </w:r>
      <w:proofErr w:type="spellStart"/>
      <w:r w:rsidRPr="001868E4">
        <w:t>oy</w:t>
      </w:r>
      <w:proofErr w:type="spellEnd"/>
    </w:p>
    <w:p w14:paraId="7E3477DC" w14:textId="77777777" w:rsidR="001868E4" w:rsidRPr="001868E4" w:rsidRDefault="001868E4" w:rsidP="001868E4">
      <w:pPr>
        <w:spacing w:after="0"/>
      </w:pPr>
      <w:r w:rsidRPr="001868E4">
        <w:t xml:space="preserve">12 100 m frisim pojkar 11-13 år </w:t>
      </w:r>
      <w:r w:rsidRPr="001868E4">
        <w:tab/>
      </w:r>
      <w:r w:rsidRPr="001868E4">
        <w:tab/>
        <w:t xml:space="preserve">30 25 m fjärilsim pojkar 10 år </w:t>
      </w:r>
      <w:proofErr w:type="spellStart"/>
      <w:r w:rsidRPr="001868E4">
        <w:t>oy</w:t>
      </w:r>
      <w:proofErr w:type="spellEnd"/>
    </w:p>
    <w:p w14:paraId="3DE72111" w14:textId="77777777" w:rsidR="001868E4" w:rsidRPr="001868E4" w:rsidRDefault="001868E4" w:rsidP="001868E4">
      <w:pPr>
        <w:spacing w:after="0"/>
      </w:pPr>
      <w:r w:rsidRPr="001868E4">
        <w:t>13 50 m frisim flickor 10 år och yngre</w:t>
      </w:r>
      <w:r w:rsidRPr="001868E4">
        <w:tab/>
      </w:r>
      <w:r w:rsidRPr="001868E4">
        <w:tab/>
        <w:t>31 100 m ryggsim flickor 11-13 år</w:t>
      </w:r>
    </w:p>
    <w:p w14:paraId="66EC639D" w14:textId="77777777" w:rsidR="001868E4" w:rsidRPr="001868E4" w:rsidRDefault="001868E4" w:rsidP="001868E4">
      <w:pPr>
        <w:spacing w:after="0"/>
      </w:pPr>
      <w:r w:rsidRPr="001868E4">
        <w:t>14 50 m frisim pojkar 10 år och yngre</w:t>
      </w:r>
      <w:r w:rsidRPr="001868E4">
        <w:tab/>
      </w:r>
      <w:r w:rsidRPr="001868E4">
        <w:tab/>
        <w:t xml:space="preserve">32 100 m ryggsim pojkar 11-13 år </w:t>
      </w:r>
    </w:p>
    <w:p w14:paraId="15B66118" w14:textId="77777777" w:rsidR="001868E4" w:rsidRPr="005072D3" w:rsidRDefault="001868E4" w:rsidP="001868E4">
      <w:pPr>
        <w:spacing w:after="0"/>
        <w:rPr>
          <w:b/>
        </w:rPr>
      </w:pPr>
      <w:r w:rsidRPr="005072D3">
        <w:rPr>
          <w:b/>
        </w:rPr>
        <w:t xml:space="preserve">Prisutdelning gren 7 </w:t>
      </w:r>
      <w:r w:rsidRPr="005072D3">
        <w:rPr>
          <w:b/>
        </w:rPr>
        <w:tab/>
      </w:r>
      <w:r w:rsidRPr="005072D3">
        <w:rPr>
          <w:b/>
        </w:rPr>
        <w:tab/>
      </w:r>
      <w:r w:rsidRPr="005072D3">
        <w:rPr>
          <w:b/>
        </w:rPr>
        <w:tab/>
        <w:t>Prisutdelning gren 25 – 32</w:t>
      </w:r>
    </w:p>
    <w:p w14:paraId="10B78E25" w14:textId="77777777" w:rsidR="001868E4" w:rsidRPr="001868E4" w:rsidRDefault="001868E4" w:rsidP="001868E4">
      <w:pPr>
        <w:spacing w:after="0"/>
      </w:pPr>
      <w:r w:rsidRPr="001868E4">
        <w:t xml:space="preserve">15 4x50 m medley flickor 12-13 år </w:t>
      </w:r>
      <w:r w:rsidRPr="001868E4">
        <w:tab/>
      </w:r>
      <w:r w:rsidRPr="001868E4">
        <w:tab/>
        <w:t xml:space="preserve">33 50 m ryggsim flickor 10 år </w:t>
      </w:r>
      <w:proofErr w:type="spellStart"/>
      <w:r w:rsidRPr="001868E4">
        <w:t>oy</w:t>
      </w:r>
      <w:proofErr w:type="spellEnd"/>
    </w:p>
    <w:p w14:paraId="6CD4CC4C" w14:textId="77777777" w:rsidR="001868E4" w:rsidRPr="001868E4" w:rsidRDefault="001868E4" w:rsidP="001868E4">
      <w:pPr>
        <w:spacing w:after="0"/>
      </w:pPr>
      <w:r w:rsidRPr="001868E4">
        <w:t xml:space="preserve">16 4x50 m medley pojkar 12-13 år </w:t>
      </w:r>
      <w:r w:rsidRPr="001868E4">
        <w:tab/>
      </w:r>
      <w:r w:rsidRPr="001868E4">
        <w:tab/>
        <w:t xml:space="preserve">34 50 m ryggsim pojkar 10 år </w:t>
      </w:r>
      <w:proofErr w:type="spellStart"/>
      <w:r w:rsidRPr="001868E4">
        <w:t>oy</w:t>
      </w:r>
      <w:proofErr w:type="spellEnd"/>
    </w:p>
    <w:p w14:paraId="3AAE7BEB" w14:textId="77777777" w:rsidR="001868E4" w:rsidRPr="001868E4" w:rsidRDefault="001868E4" w:rsidP="001868E4">
      <w:pPr>
        <w:spacing w:after="0"/>
      </w:pPr>
      <w:r w:rsidRPr="001868E4">
        <w:t xml:space="preserve">17 4x50 m medley flickor 11 år och yngre </w:t>
      </w:r>
      <w:r w:rsidRPr="001868E4">
        <w:tab/>
      </w:r>
      <w:r>
        <w:tab/>
      </w:r>
      <w:r w:rsidRPr="001868E4">
        <w:t>35 4x50 m frisim flickor 12-13 år</w:t>
      </w:r>
    </w:p>
    <w:p w14:paraId="52D4A709" w14:textId="77777777" w:rsidR="001868E4" w:rsidRPr="001868E4" w:rsidRDefault="001868E4" w:rsidP="001868E4">
      <w:pPr>
        <w:spacing w:after="0"/>
      </w:pPr>
      <w:r w:rsidRPr="001868E4">
        <w:t xml:space="preserve">18 4x50 m medley pojkar 11 år och yngre </w:t>
      </w:r>
      <w:r w:rsidRPr="001868E4">
        <w:tab/>
      </w:r>
      <w:r>
        <w:tab/>
      </w:r>
      <w:r w:rsidRPr="001868E4">
        <w:t>36 4x50 m frisim pojkar 12-13 år</w:t>
      </w:r>
    </w:p>
    <w:p w14:paraId="4318D4BE" w14:textId="77777777" w:rsidR="001868E4" w:rsidRPr="001868E4" w:rsidRDefault="001868E4" w:rsidP="001868E4">
      <w:pPr>
        <w:spacing w:after="0"/>
      </w:pPr>
      <w:r w:rsidRPr="005072D3">
        <w:rPr>
          <w:b/>
        </w:rPr>
        <w:t>Prisutdelning gren 15 – 18</w:t>
      </w:r>
      <w:r w:rsidRPr="001868E4">
        <w:t xml:space="preserve"> </w:t>
      </w:r>
      <w:r w:rsidRPr="001868E4">
        <w:tab/>
      </w:r>
      <w:r w:rsidRPr="001868E4">
        <w:tab/>
        <w:t xml:space="preserve">37 4x50 m frisim flickor 11 år </w:t>
      </w:r>
      <w:proofErr w:type="spellStart"/>
      <w:r w:rsidRPr="001868E4">
        <w:t>oy</w:t>
      </w:r>
      <w:proofErr w:type="spellEnd"/>
    </w:p>
    <w:p w14:paraId="2AA65A03" w14:textId="77777777" w:rsidR="001868E4" w:rsidRPr="001868E4" w:rsidRDefault="001868E4" w:rsidP="001868E4">
      <w:pPr>
        <w:spacing w:after="0"/>
        <w:ind w:left="4651" w:firstLine="1304"/>
      </w:pPr>
      <w:r w:rsidRPr="001868E4">
        <w:t xml:space="preserve">38 4x50 m frisim pojkar 11 år </w:t>
      </w:r>
      <w:proofErr w:type="spellStart"/>
      <w:r w:rsidRPr="001868E4">
        <w:t>oy</w:t>
      </w:r>
      <w:proofErr w:type="spellEnd"/>
    </w:p>
    <w:p w14:paraId="4AD7E886" w14:textId="77777777" w:rsidR="001868E4" w:rsidRPr="005072D3" w:rsidRDefault="001868E4" w:rsidP="001868E4">
      <w:pPr>
        <w:spacing w:after="0"/>
        <w:ind w:left="2608" w:firstLine="1304"/>
        <w:rPr>
          <w:b/>
          <w:sz w:val="40"/>
        </w:rPr>
      </w:pPr>
      <w:r w:rsidRPr="001868E4">
        <w:t xml:space="preserve">                      </w:t>
      </w:r>
      <w:r>
        <w:tab/>
      </w:r>
      <w:r w:rsidRPr="005072D3">
        <w:rPr>
          <w:b/>
        </w:rPr>
        <w:t>Prisutdelning gren 33 -38</w:t>
      </w:r>
    </w:p>
    <w:p w14:paraId="580048CD" w14:textId="77777777" w:rsidR="00580438" w:rsidRDefault="005072D3" w:rsidP="00572648">
      <w:pPr>
        <w:tabs>
          <w:tab w:val="left" w:pos="1985"/>
        </w:tabs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5275DF4E" wp14:editId="0F049113">
            <wp:simplePos x="0" y="0"/>
            <wp:positionH relativeFrom="column">
              <wp:posOffset>1214394</wp:posOffset>
            </wp:positionH>
            <wp:positionV relativeFrom="paragraph">
              <wp:posOffset>817577</wp:posOffset>
            </wp:positionV>
            <wp:extent cx="2419265" cy="1003110"/>
            <wp:effectExtent l="0" t="0" r="635" b="6985"/>
            <wp:wrapThrough wrapText="bothSides">
              <wp:wrapPolygon edited="0">
                <wp:start x="0" y="0"/>
                <wp:lineTo x="0" y="21340"/>
                <wp:lineTo x="21436" y="21340"/>
                <wp:lineTo x="214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llansvensa si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65" cy="100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hAnsi="Franklin Gothic Heavy"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3D3E424C" wp14:editId="18822086">
            <wp:simplePos x="0" y="0"/>
            <wp:positionH relativeFrom="column">
              <wp:posOffset>3991145</wp:posOffset>
            </wp:positionH>
            <wp:positionV relativeFrom="paragraph">
              <wp:posOffset>960869</wp:posOffset>
            </wp:positionV>
            <wp:extent cx="716280" cy="708660"/>
            <wp:effectExtent l="0" t="0" r="762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̈vle SS färg 2 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7006" wp14:editId="04A46AA1">
                <wp:simplePos x="0" y="0"/>
                <wp:positionH relativeFrom="margin">
                  <wp:align>center</wp:align>
                </wp:positionH>
                <wp:positionV relativeFrom="paragraph">
                  <wp:posOffset>230003</wp:posOffset>
                </wp:positionV>
                <wp:extent cx="3642360" cy="6616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9E63A" w14:textId="77777777" w:rsidR="000E201D" w:rsidRDefault="005072D3" w:rsidP="000E201D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Hjärtigt v</w:t>
                            </w:r>
                            <w:r w:rsidR="000E201D" w:rsidRPr="000E201D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älkomna önskar</w:t>
                            </w:r>
                          </w:p>
                          <w:p w14:paraId="32E21491" w14:textId="77777777" w:rsidR="005072D3" w:rsidRPr="000E201D" w:rsidRDefault="005072D3" w:rsidP="000E201D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26700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1pt;width:286.8pt;height:52.1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" filled="f" stroked="f">
                <v:textbox>
                  <w:txbxContent>
                    <w:p w14:paraId="2B59E63A" w14:textId="77777777" w:rsidR="000E201D" w:rsidRDefault="005072D3" w:rsidP="000E201D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Hjärtigt v</w:t>
                      </w:r>
                      <w:r w:rsidR="000E201D" w:rsidRPr="000E201D"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älkomna önskar</w:t>
                      </w:r>
                    </w:p>
                    <w:p w14:paraId="32E21491" w14:textId="77777777" w:rsidR="005072D3" w:rsidRPr="000E201D" w:rsidRDefault="005072D3" w:rsidP="000E201D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0438" w:rsidSect="004412FE">
      <w:headerReference w:type="default" r:id="rId13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C058" w14:textId="77777777" w:rsidR="001D2B64" w:rsidRDefault="001D2B64" w:rsidP="00572648">
      <w:pPr>
        <w:spacing w:after="0" w:line="240" w:lineRule="auto"/>
      </w:pPr>
      <w:r>
        <w:separator/>
      </w:r>
    </w:p>
  </w:endnote>
  <w:endnote w:type="continuationSeparator" w:id="0">
    <w:p w14:paraId="3067084E" w14:textId="77777777" w:rsidR="001D2B64" w:rsidRDefault="001D2B64" w:rsidP="0057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5432" w14:textId="77777777" w:rsidR="001D2B64" w:rsidRDefault="001D2B64" w:rsidP="00572648">
      <w:pPr>
        <w:spacing w:after="0" w:line="240" w:lineRule="auto"/>
      </w:pPr>
      <w:r>
        <w:separator/>
      </w:r>
    </w:p>
  </w:footnote>
  <w:footnote w:type="continuationSeparator" w:id="0">
    <w:p w14:paraId="2DF60659" w14:textId="77777777" w:rsidR="001D2B64" w:rsidRDefault="001D2B64" w:rsidP="0057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B436" w14:textId="77777777" w:rsidR="00572648" w:rsidRDefault="00572648" w:rsidP="00572648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98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8"/>
    <w:rsid w:val="00050CF2"/>
    <w:rsid w:val="000E201D"/>
    <w:rsid w:val="000F3F41"/>
    <w:rsid w:val="00162DB9"/>
    <w:rsid w:val="001868E4"/>
    <w:rsid w:val="001B3139"/>
    <w:rsid w:val="001D2B64"/>
    <w:rsid w:val="00374575"/>
    <w:rsid w:val="003A69D1"/>
    <w:rsid w:val="003E6648"/>
    <w:rsid w:val="004412FE"/>
    <w:rsid w:val="004450B9"/>
    <w:rsid w:val="005072D3"/>
    <w:rsid w:val="0055731B"/>
    <w:rsid w:val="00572648"/>
    <w:rsid w:val="00580438"/>
    <w:rsid w:val="006B30BA"/>
    <w:rsid w:val="006C2BFD"/>
    <w:rsid w:val="006E6A5D"/>
    <w:rsid w:val="007A6DDF"/>
    <w:rsid w:val="00884080"/>
    <w:rsid w:val="008E27D8"/>
    <w:rsid w:val="00992952"/>
    <w:rsid w:val="00A52B64"/>
    <w:rsid w:val="00B20F9A"/>
    <w:rsid w:val="00ED05D9"/>
    <w:rsid w:val="00F4575A"/>
    <w:rsid w:val="00F572FB"/>
    <w:rsid w:val="00F8332E"/>
    <w:rsid w:val="00FC0D73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F9886"/>
  <w15:chartTrackingRefBased/>
  <w15:docId w15:val="{684236B5-F043-4623-A521-A35BEFB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2648"/>
  </w:style>
  <w:style w:type="paragraph" w:styleId="Sidfot">
    <w:name w:val="footer"/>
    <w:basedOn w:val="Normal"/>
    <w:link w:val="SidfotChar"/>
    <w:uiPriority w:val="99"/>
    <w:unhideWhenUsed/>
    <w:rsid w:val="0057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2648"/>
  </w:style>
  <w:style w:type="character" w:styleId="Hyperlnk">
    <w:name w:val="Hyperlink"/>
    <w:basedOn w:val="Standardstycketeckensnitt"/>
    <w:uiPriority w:val="99"/>
    <w:unhideWhenUsed/>
    <w:rsid w:val="00572648"/>
    <w:rPr>
      <w:color w:val="0563C1" w:themeColor="hyperlink"/>
      <w:u w:val="single"/>
    </w:rPr>
  </w:style>
  <w:style w:type="table" w:styleId="Rutntstabell4dekorfrg5">
    <w:name w:val="Grid Table 4 Accent 5"/>
    <w:basedOn w:val="Normaltabell"/>
    <w:uiPriority w:val="49"/>
    <w:rsid w:val="0058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A5D"/>
    <w:rPr>
      <w:rFonts w:ascii="Segoe UI" w:hAnsi="Segoe UI" w:cs="Segoe UI"/>
      <w:sz w:val="18"/>
      <w:szCs w:val="18"/>
    </w:rPr>
  </w:style>
  <w:style w:type="table" w:styleId="Rutntstabell5mrkdekorfrg5">
    <w:name w:val="Grid Table 5 Dark Accent 5"/>
    <w:basedOn w:val="Normaltabell"/>
    <w:uiPriority w:val="50"/>
    <w:rsid w:val="005072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loren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gavle.ss@gavlenet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avling.mssf@vstm.rf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vetim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741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Guttormsson, Anneli</dc:creator>
  <cp:keywords/>
  <dc:description/>
  <cp:lastModifiedBy>Sven-åke Gustafsson</cp:lastModifiedBy>
  <cp:revision>6</cp:revision>
  <cp:lastPrinted>2017-06-29T12:27:00Z</cp:lastPrinted>
  <dcterms:created xsi:type="dcterms:W3CDTF">2018-04-23T08:36:00Z</dcterms:created>
  <dcterms:modified xsi:type="dcterms:W3CDTF">2018-04-23T13:14:00Z</dcterms:modified>
</cp:coreProperties>
</file>